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072A" w14:textId="77777777" w:rsidR="00646853" w:rsidRPr="00CB1BD9" w:rsidRDefault="00646853" w:rsidP="0064685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B1BD9">
        <w:rPr>
          <w:rFonts w:eastAsiaTheme="minorHAnsi" w:cs="굴림"/>
          <w:b/>
          <w:bCs/>
          <w:color w:val="000000"/>
          <w:kern w:val="0"/>
          <w:sz w:val="36"/>
          <w:szCs w:val="36"/>
        </w:rPr>
        <w:t xml:space="preserve">[VM] </w:t>
      </w:r>
      <w:proofErr w:type="spellStart"/>
      <w:r w:rsidRPr="00CB1BD9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오픈더퓨처</w:t>
      </w:r>
      <w:proofErr w:type="spellEnd"/>
      <w:r w:rsidRPr="00CB1BD9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 대학생 봉사활동 기획팀 지원서</w:t>
      </w:r>
    </w:p>
    <w:p w14:paraId="2774764C" w14:textId="77777777" w:rsidR="00646853" w:rsidRPr="00CB1BD9" w:rsidRDefault="00646853" w:rsidP="00646853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B1BD9">
        <w:rPr>
          <w:rFonts w:eastAsiaTheme="minorHAnsi" w:cs="굴림"/>
          <w:b/>
          <w:bCs/>
          <w:color w:val="000000"/>
          <w:kern w:val="0"/>
          <w:sz w:val="22"/>
        </w:rPr>
        <w:t xml:space="preserve">1. </w:t>
      </w:r>
      <w:r w:rsidRPr="00CB1BD9">
        <w:rPr>
          <w:rFonts w:eastAsiaTheme="minorHAnsi" w:cs="굴림" w:hint="eastAsia"/>
          <w:b/>
          <w:bCs/>
          <w:color w:val="000000"/>
          <w:kern w:val="0"/>
          <w:sz w:val="22"/>
        </w:rPr>
        <w:t>기본정보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607"/>
        <w:gridCol w:w="2167"/>
        <w:gridCol w:w="1177"/>
        <w:gridCol w:w="2179"/>
      </w:tblGrid>
      <w:tr w:rsidR="00646853" w:rsidRPr="00CB1BD9" w14:paraId="0E75FBD9" w14:textId="77777777" w:rsidTr="00646853">
        <w:trPr>
          <w:trHeight w:val="397"/>
        </w:trPr>
        <w:tc>
          <w:tcPr>
            <w:tcW w:w="1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EB06C5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  <w:p w14:paraId="086F8026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사진</w:t>
            </w:r>
          </w:p>
          <w:p w14:paraId="3893D758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>(*</w:t>
            </w:r>
            <w:r w:rsidRPr="00CB1BD9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필수</w:t>
            </w:r>
            <w:r w:rsidRPr="00CB1BD9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>)</w:t>
            </w:r>
          </w:p>
          <w:p w14:paraId="1AB924E3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8CABE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5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6B04A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46853" w:rsidRPr="00CB1BD9" w14:paraId="4A0DAF06" w14:textId="77777777" w:rsidTr="00646853">
        <w:trPr>
          <w:trHeight w:val="39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B7C23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62F6A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학교</w:t>
            </w:r>
            <w:r w:rsidRPr="00CB1BD9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B1BD9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5FA82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81097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현재 상태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12FA5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>재학</w:t>
            </w:r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/</w:t>
            </w:r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>휴학</w:t>
            </w:r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/</w:t>
            </w:r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>졸업</w:t>
            </w:r>
          </w:p>
        </w:tc>
      </w:tr>
      <w:tr w:rsidR="00646853" w:rsidRPr="00CB1BD9" w14:paraId="2FE3A5C0" w14:textId="77777777" w:rsidTr="00646853">
        <w:trPr>
          <w:trHeight w:val="4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04A2E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A87C0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69DB4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CCAC5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BD33D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46853" w:rsidRPr="00CB1BD9" w14:paraId="56EDA6CA" w14:textId="77777777" w:rsidTr="00646853">
        <w:trPr>
          <w:trHeight w:val="4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A8161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23CC7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296A1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D96D64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65311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yy</w:t>
            </w:r>
            <w:proofErr w:type="spellEnd"/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/mm/dd</w:t>
            </w:r>
          </w:p>
        </w:tc>
      </w:tr>
      <w:tr w:rsidR="00646853" w:rsidRPr="00CB1BD9" w14:paraId="16A551D9" w14:textId="77777777" w:rsidTr="00646853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477A2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E8366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3E280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(</w:t>
            </w:r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>시</w:t>
            </w:r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/</w:t>
            </w:r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>구</w:t>
            </w:r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/</w:t>
            </w:r>
            <w:proofErr w:type="spellStart"/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>동까지만</w:t>
            </w:r>
            <w:proofErr w:type="spellEnd"/>
            <w:r w:rsidRPr="00CB1BD9">
              <w:rPr>
                <w:rFonts w:eastAsiaTheme="minorHAnsi" w:cs="굴림" w:hint="eastAsia"/>
                <w:i/>
                <w:iCs/>
                <w:color w:val="808080"/>
                <w:kern w:val="0"/>
                <w:szCs w:val="20"/>
              </w:rPr>
              <w:t xml:space="preserve"> 기재</w:t>
            </w:r>
            <w:r w:rsidRPr="00CB1BD9"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  <w:t>)</w:t>
            </w:r>
          </w:p>
        </w:tc>
      </w:tr>
      <w:tr w:rsidR="00646853" w:rsidRPr="00CB1BD9" w14:paraId="411DA177" w14:textId="77777777" w:rsidTr="00646853">
        <w:trPr>
          <w:trHeight w:val="489"/>
        </w:trPr>
        <w:tc>
          <w:tcPr>
            <w:tcW w:w="1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41A35C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  <w:p w14:paraId="7424DCBB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지원 분야 및 동기</w:t>
            </w:r>
          </w:p>
          <w:p w14:paraId="4534E9BE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808F3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희망 업무</w:t>
            </w:r>
          </w:p>
        </w:tc>
        <w:tc>
          <w:tcPr>
            <w:tcW w:w="5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C0D78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봉사활동기획팀</w:t>
            </w:r>
          </w:p>
        </w:tc>
      </w:tr>
      <w:tr w:rsidR="00646853" w:rsidRPr="00CB1BD9" w14:paraId="6E491AB9" w14:textId="77777777" w:rsidTr="00646853">
        <w:trPr>
          <w:trHeight w:val="19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82926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F6542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프로그램</w:t>
            </w:r>
          </w:p>
          <w:p w14:paraId="123C4F46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활용능력</w:t>
            </w:r>
          </w:p>
          <w:p w14:paraId="2EB9F00C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808080"/>
                <w:kern w:val="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1023"/>
              <w:gridCol w:w="1023"/>
              <w:gridCol w:w="1023"/>
            </w:tblGrid>
            <w:tr w:rsidR="00646853" w:rsidRPr="00CB1BD9" w14:paraId="4338A9A1" w14:textId="77777777" w:rsidTr="00CB1BD9">
              <w:trPr>
                <w:trHeight w:val="20"/>
              </w:trPr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3AB801" w14:textId="77777777" w:rsidR="00646853" w:rsidRPr="00CB1BD9" w:rsidRDefault="00646853" w:rsidP="00CB1BD9">
                  <w:pPr>
                    <w:spacing w:after="0" w:line="276" w:lineRule="auto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B1C852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상</w:t>
                  </w: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5EAFFB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중</w:t>
                  </w: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9200E1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하</w:t>
                  </w:r>
                </w:p>
              </w:tc>
            </w:tr>
            <w:tr w:rsidR="00646853" w:rsidRPr="00CB1BD9" w14:paraId="4F0223C5" w14:textId="77777777" w:rsidTr="00CB1BD9">
              <w:trPr>
                <w:trHeight w:val="20"/>
              </w:trPr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D062EC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포토샵</w:t>
                  </w: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6FE4FB" w14:textId="77777777" w:rsidR="00646853" w:rsidRPr="00CB1BD9" w:rsidRDefault="00646853" w:rsidP="00CB1BD9">
                  <w:pPr>
                    <w:wordWrap/>
                    <w:spacing w:after="0" w:line="276" w:lineRule="auto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B044BA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4981B6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6853" w:rsidRPr="00CB1BD9" w14:paraId="210C2899" w14:textId="77777777" w:rsidTr="00CB1BD9">
              <w:trPr>
                <w:trHeight w:val="20"/>
              </w:trPr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2311C3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일러스트</w:t>
                  </w: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6D2D78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764750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9A7F22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6853" w:rsidRPr="00CB1BD9" w14:paraId="7A20EEDF" w14:textId="77777777" w:rsidTr="00CB1BD9">
              <w:trPr>
                <w:trHeight w:val="20"/>
              </w:trPr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7E4920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프리미어</w:t>
                  </w: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C83EC6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1CE5DA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AAD7AE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6853" w:rsidRPr="00CB1BD9" w14:paraId="7610C4F4" w14:textId="77777777" w:rsidTr="00CB1BD9">
              <w:trPr>
                <w:trHeight w:val="20"/>
              </w:trPr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78D7D9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에프터이펙트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FD7CF8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B00777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1B441D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6853" w:rsidRPr="00CB1BD9" w14:paraId="558D95A6" w14:textId="77777777" w:rsidTr="00CB1BD9">
              <w:trPr>
                <w:trHeight w:val="20"/>
              </w:trPr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60BC39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CB1BD9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파이널컷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21D304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A9011D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9CAC5F" w14:textId="77777777" w:rsidR="00646853" w:rsidRPr="00CB1BD9" w:rsidRDefault="00646853" w:rsidP="00CB1BD9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3B2D2AE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  <w:r w:rsidRPr="00CB1BD9">
              <w:rPr>
                <w:rFonts w:eastAsiaTheme="minorHAnsi" w:cs="굴림"/>
                <w:b/>
                <w:bCs/>
                <w:i/>
                <w:iCs/>
                <w:color w:val="0059FF"/>
                <w:kern w:val="0"/>
                <w:sz w:val="16"/>
                <w:szCs w:val="16"/>
              </w:rPr>
              <w:t>*</w:t>
            </w:r>
            <w:r w:rsidRPr="00CB1BD9">
              <w:rPr>
                <w:rFonts w:eastAsiaTheme="minorHAnsi" w:cs="굴림" w:hint="eastAsia"/>
                <w:b/>
                <w:bCs/>
                <w:i/>
                <w:iCs/>
                <w:color w:val="0059FF"/>
                <w:kern w:val="0"/>
                <w:sz w:val="16"/>
                <w:szCs w:val="16"/>
              </w:rPr>
              <w:t>우대사항</w:t>
            </w:r>
            <w:r w:rsidRPr="00CB1BD9">
              <w:rPr>
                <w:rFonts w:eastAsiaTheme="minorHAnsi" w:cs="굴림"/>
                <w:b/>
                <w:bCs/>
                <w:i/>
                <w:iCs/>
                <w:color w:val="0059FF"/>
                <w:kern w:val="0"/>
                <w:sz w:val="16"/>
                <w:szCs w:val="16"/>
              </w:rPr>
              <w:t>(</w:t>
            </w:r>
            <w:r w:rsidRPr="00CB1BD9">
              <w:rPr>
                <w:rFonts w:eastAsiaTheme="minorHAnsi" w:cs="굴림" w:hint="eastAsia"/>
                <w:b/>
                <w:bCs/>
                <w:i/>
                <w:iCs/>
                <w:color w:val="0059FF"/>
                <w:kern w:val="0"/>
                <w:sz w:val="16"/>
                <w:szCs w:val="16"/>
              </w:rPr>
              <w:t>필수 아님</w:t>
            </w:r>
            <w:r w:rsidRPr="00CB1BD9">
              <w:rPr>
                <w:rFonts w:eastAsiaTheme="minorHAnsi" w:cs="굴림"/>
                <w:b/>
                <w:bCs/>
                <w:i/>
                <w:iCs/>
                <w:color w:val="0059FF"/>
                <w:kern w:val="0"/>
                <w:sz w:val="16"/>
                <w:szCs w:val="16"/>
              </w:rPr>
              <w:t>)</w:t>
            </w:r>
          </w:p>
        </w:tc>
      </w:tr>
      <w:tr w:rsidR="00646853" w:rsidRPr="00CB1BD9" w14:paraId="4769860E" w14:textId="77777777" w:rsidTr="00646853">
        <w:trPr>
          <w:trHeight w:val="55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33049" w14:textId="77777777" w:rsidR="00646853" w:rsidRPr="00CB1BD9" w:rsidRDefault="00646853" w:rsidP="006468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00468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지원 동기</w:t>
            </w:r>
          </w:p>
        </w:tc>
        <w:tc>
          <w:tcPr>
            <w:tcW w:w="5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DF8E5" w14:textId="77777777" w:rsidR="00646853" w:rsidRPr="00CB1BD9" w:rsidRDefault="00646853" w:rsidP="00646853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8823CF6" w14:textId="77777777" w:rsidR="00646853" w:rsidRPr="00CB1BD9" w:rsidRDefault="00646853" w:rsidP="0064685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47C11B57" w14:textId="77777777" w:rsidR="00646853" w:rsidRPr="00CB1BD9" w:rsidRDefault="00646853" w:rsidP="00646853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B1BD9">
        <w:rPr>
          <w:rFonts w:eastAsiaTheme="minorHAnsi" w:cs="굴림"/>
          <w:b/>
          <w:bCs/>
          <w:color w:val="000000"/>
          <w:kern w:val="0"/>
          <w:sz w:val="22"/>
        </w:rPr>
        <w:lastRenderedPageBreak/>
        <w:t xml:space="preserve">2. </w:t>
      </w:r>
      <w:r w:rsidRPr="00CB1BD9">
        <w:rPr>
          <w:rFonts w:eastAsiaTheme="minorHAnsi" w:cs="굴림" w:hint="eastAsia"/>
          <w:b/>
          <w:bCs/>
          <w:color w:val="000000"/>
          <w:kern w:val="0"/>
          <w:sz w:val="22"/>
        </w:rPr>
        <w:t>자기소개서</w:t>
      </w:r>
      <w:r w:rsidRPr="00CB1BD9">
        <w:rPr>
          <w:rFonts w:eastAsiaTheme="minorHAnsi" w:cs="굴림"/>
          <w:b/>
          <w:bCs/>
          <w:color w:val="000000"/>
          <w:kern w:val="0"/>
          <w:sz w:val="18"/>
          <w:szCs w:val="18"/>
        </w:rPr>
        <w:t>(</w:t>
      </w:r>
      <w:r w:rsidRPr="00CB1BD9">
        <w:rPr>
          <w:rFonts w:eastAsiaTheme="minorHAnsi" w:cs="굴림" w:hint="eastAsia"/>
          <w:b/>
          <w:bCs/>
          <w:color w:val="000000"/>
          <w:kern w:val="0"/>
          <w:sz w:val="18"/>
          <w:szCs w:val="18"/>
        </w:rPr>
        <w:t>글자 수 제한 없음</w:t>
      </w:r>
      <w:r w:rsidRPr="00CB1BD9">
        <w:rPr>
          <w:rFonts w:eastAsiaTheme="minorHAnsi" w:cs="굴림"/>
          <w:b/>
          <w:bCs/>
          <w:color w:val="000000"/>
          <w:kern w:val="0"/>
          <w:sz w:val="18"/>
          <w:szCs w:val="18"/>
        </w:rPr>
        <w:t>)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646853" w:rsidRPr="00CB1BD9" w14:paraId="58994784" w14:textId="77777777" w:rsidTr="00646853">
        <w:trPr>
          <w:trHeight w:val="564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42B7FD" w14:textId="77777777" w:rsidR="00646853" w:rsidRPr="00CB1BD9" w:rsidRDefault="00646853" w:rsidP="00646853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color w:val="000000"/>
                <w:kern w:val="0"/>
                <w:szCs w:val="20"/>
              </w:rPr>
              <w:t>인생에서 가장 중요하게 생각하는 가치와 그 이유를 기술하여 주십시오</w:t>
            </w: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646853" w:rsidRPr="00CB1BD9" w14:paraId="00E8F6D6" w14:textId="77777777" w:rsidTr="00646853">
        <w:trPr>
          <w:trHeight w:val="5854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96E4B" w14:textId="77777777" w:rsidR="00646853" w:rsidRPr="00CB1BD9" w:rsidRDefault="00646853" w:rsidP="0064685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46853" w:rsidRPr="00CB1BD9" w14:paraId="5D32379F" w14:textId="77777777" w:rsidTr="00646853">
        <w:trPr>
          <w:trHeight w:val="581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21D14" w14:textId="77777777" w:rsidR="00646853" w:rsidRPr="00CB1BD9" w:rsidRDefault="00646853" w:rsidP="00646853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좋아하는 일과 잘하는 일 중 더 중요시하는 것을 자신의 경험을 토대로 기술하여 주십시오</w:t>
            </w:r>
            <w:r w:rsidRPr="00CB1BD9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.</w:t>
            </w:r>
          </w:p>
        </w:tc>
      </w:tr>
      <w:tr w:rsidR="00646853" w:rsidRPr="00CB1BD9" w14:paraId="31BB0940" w14:textId="77777777" w:rsidTr="00646853">
        <w:trPr>
          <w:trHeight w:val="5669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CAC4E" w14:textId="77777777" w:rsidR="00646853" w:rsidRPr="00CB1BD9" w:rsidRDefault="00646853" w:rsidP="0064685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46853" w:rsidRPr="00CB1BD9" w14:paraId="1B1594BA" w14:textId="77777777" w:rsidTr="00646853">
        <w:trPr>
          <w:trHeight w:val="704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E98B7" w14:textId="77777777" w:rsidR="00646853" w:rsidRPr="00CB1BD9" w:rsidRDefault="00646853" w:rsidP="0064685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lastRenderedPageBreak/>
              <w:t xml:space="preserve">3. </w:t>
            </w:r>
            <w:r w:rsidRPr="00CB1BD9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지원한 업무와 관련된 본인만의 강점 무엇인지 </w:t>
            </w: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CB1BD9">
              <w:rPr>
                <w:rFonts w:eastAsiaTheme="minorHAnsi" w:cs="굴림" w:hint="eastAsia"/>
                <w:color w:val="000000"/>
                <w:kern w:val="0"/>
                <w:szCs w:val="20"/>
              </w:rPr>
              <w:t>가지만 기술하여 주십시오</w:t>
            </w: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646853" w:rsidRPr="00CB1BD9" w14:paraId="1D68B24F" w14:textId="77777777" w:rsidTr="00646853">
        <w:trPr>
          <w:trHeight w:val="5871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75AF2" w14:textId="77777777" w:rsidR="00646853" w:rsidRPr="00CB1BD9" w:rsidRDefault="00646853" w:rsidP="0064685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46853" w:rsidRPr="00CB1BD9" w14:paraId="4A679961" w14:textId="77777777" w:rsidTr="00646853">
        <w:trPr>
          <w:trHeight w:val="585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D439C" w14:textId="77777777" w:rsidR="00646853" w:rsidRPr="00CB1BD9" w:rsidRDefault="00646853" w:rsidP="0064685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t xml:space="preserve">4. </w:t>
            </w:r>
            <w:r w:rsidRPr="00CB1BD9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향후 </w:t>
            </w: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 w:rsidRPr="00CB1BD9">
              <w:rPr>
                <w:rFonts w:eastAsiaTheme="minorHAnsi" w:cs="굴림" w:hint="eastAsia"/>
                <w:color w:val="000000"/>
                <w:kern w:val="0"/>
                <w:szCs w:val="20"/>
              </w:rPr>
              <w:t>년간 자신의 진로 및 직업과 관련한 계획을 구체적으로 기술하여 주십시오</w:t>
            </w:r>
            <w:r w:rsidRPr="00CB1BD9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646853" w:rsidRPr="00CB1BD9" w14:paraId="1231F241" w14:textId="77777777" w:rsidTr="00646853">
        <w:trPr>
          <w:trHeight w:val="5916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3F2B0" w14:textId="77777777" w:rsidR="00646853" w:rsidRPr="00CB1BD9" w:rsidRDefault="00646853" w:rsidP="0064685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4F2AB71B" w14:textId="77777777" w:rsidR="002A381A" w:rsidRPr="00646853" w:rsidRDefault="002A381A"/>
    <w:sectPr w:rsidR="002A381A" w:rsidRPr="006468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36F8E"/>
    <w:multiLevelType w:val="multilevel"/>
    <w:tmpl w:val="DD50C00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53"/>
    <w:rsid w:val="00046849"/>
    <w:rsid w:val="00051BE2"/>
    <w:rsid w:val="002A381A"/>
    <w:rsid w:val="00646853"/>
    <w:rsid w:val="00CB1BD9"/>
    <w:rsid w:val="00D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F78A"/>
  <w15:chartTrackingRefBased/>
  <w15:docId w15:val="{0B469E90-47EB-4D90-BFDA-44D53D55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4685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2023-07-19T10:24:00Z</dcterms:created>
  <dcterms:modified xsi:type="dcterms:W3CDTF">2023-07-19T10:24:00Z</dcterms:modified>
</cp:coreProperties>
</file>